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26" w:rsidRPr="009D524F" w:rsidRDefault="00994758" w:rsidP="009D5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11590" cy="6482070"/>
            <wp:effectExtent l="19050" t="0" r="3810" b="0"/>
            <wp:docPr id="1" name="Рисунок 1" descr="C:\Users\User\Desktop\2018-2019\локальные переделанные на новый учебный год\Attachments_chidanova@mail.ru_2018-10-24_11-54-4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-2019\локальные переделанные на новый учебный год\Attachments_chidanova@mail.ru_2018-10-24_11-54-42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590" cy="648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C26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tbl>
      <w:tblPr>
        <w:tblW w:w="1296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53"/>
        <w:gridCol w:w="1516"/>
        <w:gridCol w:w="1701"/>
        <w:gridCol w:w="1417"/>
        <w:gridCol w:w="1701"/>
        <w:gridCol w:w="1920"/>
        <w:gridCol w:w="2253"/>
      </w:tblGrid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деятельности</w:t>
            </w:r>
          </w:p>
        </w:tc>
        <w:tc>
          <w:tcPr>
            <w:tcW w:w="1516" w:type="dxa"/>
          </w:tcPr>
          <w:p w:rsidR="00A75E54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Ранняя  группа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(1,5-2года)</w:t>
            </w:r>
          </w:p>
        </w:tc>
        <w:tc>
          <w:tcPr>
            <w:tcW w:w="1701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 младшая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(2-3 года) </w:t>
            </w:r>
          </w:p>
        </w:tc>
        <w:tc>
          <w:tcPr>
            <w:tcW w:w="1417" w:type="dxa"/>
          </w:tcPr>
          <w:p w:rsidR="00A75E54" w:rsidRPr="009D4CF3" w:rsidRDefault="00A75E54" w:rsidP="001F0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младшая группа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1701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1920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(5-6 лет)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Подготовительная  к школе группа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(6-7 лет)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ДОУ</w:t>
            </w:r>
          </w:p>
        </w:tc>
        <w:tc>
          <w:tcPr>
            <w:tcW w:w="10508" w:type="dxa"/>
            <w:gridSpan w:val="6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пятница 7.00-19.00, суббота, воскресенье – выходные дни. 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пятница месяца – санитарный день, пребывание детей в ДОУ с 7.00 до 15.00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0508" w:type="dxa"/>
            <w:gridSpan w:val="6"/>
          </w:tcPr>
          <w:p w:rsidR="00A75E54" w:rsidRPr="009D4CF3" w:rsidRDefault="00713471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  <w:r w:rsidR="00A75E54"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учебного года </w:t>
            </w:r>
          </w:p>
        </w:tc>
        <w:tc>
          <w:tcPr>
            <w:tcW w:w="10508" w:type="dxa"/>
            <w:gridSpan w:val="6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36 недель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  <w:tc>
          <w:tcPr>
            <w:tcW w:w="10508" w:type="dxa"/>
            <w:gridSpan w:val="6"/>
          </w:tcPr>
          <w:p w:rsidR="00A75E54" w:rsidRPr="009D4CF3" w:rsidRDefault="00713471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01.01.2019г.- 09.01.2019</w:t>
            </w:r>
            <w:r w:rsidR="00A75E54"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75E54" w:rsidRPr="009D4CF3" w:rsidRDefault="00713471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01.06.2019г.- 31.08.2019</w:t>
            </w:r>
            <w:r w:rsidR="00A75E54"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0508" w:type="dxa"/>
            <w:gridSpan w:val="6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Объём недельной нагрузки непосредственно образовательной деятельности </w:t>
            </w:r>
          </w:p>
        </w:tc>
        <w:tc>
          <w:tcPr>
            <w:tcW w:w="1516" w:type="dxa"/>
          </w:tcPr>
          <w:p w:rsidR="00A75E54" w:rsidRPr="009D4CF3" w:rsidRDefault="00A75E54" w:rsidP="007C6E82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7C6E82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40 минут</w:t>
            </w:r>
          </w:p>
        </w:tc>
        <w:tc>
          <w:tcPr>
            <w:tcW w:w="1701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40 минут</w:t>
            </w:r>
          </w:p>
        </w:tc>
        <w:tc>
          <w:tcPr>
            <w:tcW w:w="1417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1701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 20 минут</w:t>
            </w:r>
          </w:p>
        </w:tc>
        <w:tc>
          <w:tcPr>
            <w:tcW w:w="1920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50 минут</w:t>
            </w:r>
          </w:p>
        </w:tc>
        <w:tc>
          <w:tcPr>
            <w:tcW w:w="22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8 часов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непосредственной образовательной деятельности</w:t>
            </w:r>
          </w:p>
        </w:tc>
        <w:tc>
          <w:tcPr>
            <w:tcW w:w="1516" w:type="dxa"/>
          </w:tcPr>
          <w:p w:rsidR="00A75E54" w:rsidRPr="009D4CF3" w:rsidRDefault="00A75E54" w:rsidP="007C6E82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701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417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01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920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20-25 минут</w:t>
            </w:r>
          </w:p>
        </w:tc>
        <w:tc>
          <w:tcPr>
            <w:tcW w:w="22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A75E54" w:rsidRPr="009D4CF3" w:rsidTr="00A75E54">
        <w:trPr>
          <w:trHeight w:val="1127"/>
        </w:trPr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перерыва между непосредственной образовательной деятельностью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  <w:vAlign w:val="center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10 минут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 усвоения образовательной программы ДОУ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  <w:vAlign w:val="center"/>
          </w:tcPr>
          <w:p w:rsidR="00A75E54" w:rsidRPr="009D4CF3" w:rsidRDefault="00713471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03.09.2018г. – 17</w:t>
            </w:r>
            <w:r w:rsidR="000F1592">
              <w:rPr>
                <w:rFonts w:ascii="Times New Roman" w:eastAsia="Times New Roman" w:hAnsi="Times New Roman" w:cs="Times New Roman"/>
                <w:sz w:val="24"/>
                <w:szCs w:val="24"/>
              </w:rPr>
              <w:t>.09.2018</w:t>
            </w:r>
            <w:r w:rsidR="00A75E54"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75E54" w:rsidRPr="009D4CF3" w:rsidRDefault="00713471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15.04.2019г. – 29.04</w:t>
            </w:r>
            <w:r w:rsidR="000F1592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  <w:r w:rsidR="00A75E54"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индивидуальной работы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  <w:vAlign w:val="center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071B14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Время проведения 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Робототехника:</w:t>
            </w:r>
          </w:p>
          <w:p w:rsidR="00A75E54" w:rsidRPr="008942F9" w:rsidRDefault="00A75E54" w:rsidP="001F0CA5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«А»: </w:t>
            </w:r>
            <w:r w:rsidR="000F1592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A75E54" w:rsidRPr="008942F9" w:rsidRDefault="000F1592" w:rsidP="001F0CA5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15.40-16.05;</w:t>
            </w:r>
            <w:r w:rsidR="00A75E54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1592" w:rsidRPr="008942F9" w:rsidRDefault="000F1592" w:rsidP="001F0CA5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</w:p>
          <w:p w:rsidR="00A75E54" w:rsidRPr="008942F9" w:rsidRDefault="00A75E54" w:rsidP="001F0CA5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9.00 - 9.25;</w:t>
            </w:r>
          </w:p>
          <w:p w:rsidR="0073711B" w:rsidRPr="008942F9" w:rsidRDefault="00A75E54" w:rsidP="000F1592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«Б»: </w:t>
            </w:r>
            <w:r w:rsidR="000F1592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-9.35 – 9.55</w:t>
            </w: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четверг </w:t>
            </w:r>
          </w:p>
          <w:p w:rsidR="00A75E54" w:rsidRPr="008942F9" w:rsidRDefault="000F1592" w:rsidP="000F1592">
            <w:pPr>
              <w:tabs>
                <w:tab w:val="left" w:pos="6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15.40-16.05.</w:t>
            </w:r>
          </w:p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E54" w:rsidRPr="00071B14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Робототехника:</w:t>
            </w:r>
          </w:p>
          <w:p w:rsidR="000F1592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«А»: </w:t>
            </w:r>
          </w:p>
          <w:p w:rsidR="000F1592" w:rsidRPr="008942F9" w:rsidRDefault="000F1592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1592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  <w:r w:rsidR="000F1592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F1592" w:rsidRPr="008942F9" w:rsidRDefault="000F1592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10.20–10.50;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«Б»: </w:t>
            </w:r>
          </w:p>
          <w:p w:rsidR="000F1592" w:rsidRPr="008942F9" w:rsidRDefault="000F1592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четверг 16.10 – 16.40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1592" w:rsidRPr="008942F9" w:rsidRDefault="000F1592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E54" w:rsidRPr="008942F9" w:rsidRDefault="000F1592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  <w:p w:rsidR="00BC249E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«В»: </w:t>
            </w:r>
          </w:p>
          <w:p w:rsidR="00BC249E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="00A75E54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249E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16.10-16.40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5E54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 9.40 – 10.10.</w:t>
            </w:r>
          </w:p>
          <w:p w:rsidR="00A75E54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«Г»:</w:t>
            </w:r>
          </w:p>
          <w:p w:rsidR="00BC249E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</w:t>
            </w:r>
          </w:p>
          <w:p w:rsidR="00BC249E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11.30;</w:t>
            </w:r>
          </w:p>
          <w:p w:rsidR="00BC249E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BC249E" w:rsidRPr="008942F9" w:rsidRDefault="00BC249E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A75E54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Краеведение:</w:t>
            </w:r>
          </w:p>
          <w:p w:rsidR="0073711B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«А»:  </w:t>
            </w:r>
          </w:p>
          <w:p w:rsidR="0073711B" w:rsidRPr="008942F9" w:rsidRDefault="0036450A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73711B" w:rsidRPr="008942F9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  <w:r w:rsidR="00A75E54"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11B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«Б»</w:t>
            </w:r>
            <w:proofErr w:type="gramStart"/>
            <w:r w:rsidR="0073711B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75E54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450A" w:rsidRDefault="0036450A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="00A75E54"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  <w:p w:rsidR="0073711B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Pr="00894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«В»: </w:t>
            </w:r>
          </w:p>
          <w:p w:rsidR="00A75E54" w:rsidRPr="008942F9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  <w:r w:rsidR="0073711B" w:rsidRPr="008942F9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73711B" w:rsidRPr="008942F9" w:rsidRDefault="0073711B" w:rsidP="0073711B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894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«Г»:</w:t>
            </w:r>
          </w:p>
          <w:p w:rsidR="0073711B" w:rsidRPr="008942F9" w:rsidRDefault="0073711B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четверг 9.40-10.10</w:t>
            </w:r>
          </w:p>
          <w:p w:rsidR="00A75E54" w:rsidRPr="0036450A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Конструирование:</w:t>
            </w:r>
          </w:p>
          <w:p w:rsidR="008942F9" w:rsidRPr="0036450A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«А»: </w:t>
            </w:r>
          </w:p>
          <w:p w:rsidR="008942F9" w:rsidRPr="0036450A" w:rsidRDefault="0036450A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A75E54" w:rsidRPr="00364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5E54" w:rsidRPr="0036450A" w:rsidRDefault="008942F9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  <w:r w:rsidR="00A75E54" w:rsidRPr="003645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2F9" w:rsidRPr="0036450A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«Б»: </w:t>
            </w:r>
          </w:p>
          <w:p w:rsidR="008942F9" w:rsidRPr="0036450A" w:rsidRDefault="0036450A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A75E54" w:rsidRPr="00364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5E54" w:rsidRPr="0036450A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>9.40 – 10.10;</w:t>
            </w:r>
          </w:p>
          <w:p w:rsidR="008942F9" w:rsidRPr="0036450A" w:rsidRDefault="00A75E54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«В»: </w:t>
            </w:r>
          </w:p>
          <w:p w:rsidR="00A75E54" w:rsidRDefault="008942F9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A75E54" w:rsidRPr="00364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450A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  <w:p w:rsidR="008942F9" w:rsidRDefault="008942F9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«Г»:</w:t>
            </w:r>
          </w:p>
          <w:p w:rsidR="0036450A" w:rsidRDefault="0036450A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8942F9" w:rsidRPr="008942F9" w:rsidRDefault="0036450A" w:rsidP="001F0CA5">
            <w:pPr>
              <w:tabs>
                <w:tab w:val="left" w:pos="654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2F9"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Комплектование групп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</w:tcPr>
          <w:p w:rsidR="00A75E54" w:rsidRPr="009D4CF3" w:rsidRDefault="00B87D42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марта -  1 сентября 2019</w:t>
            </w:r>
            <w:r w:rsidR="00A75E54"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детей в ДОУ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 по заявлению родителей при наличии мест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31.05.2018 г.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Праздничные дни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D4CF3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ноября, 1 января, 7 января,  23 февраля,  8 марта,  1  мая,  9  мая, 12  июня</w:t>
            </w:r>
          </w:p>
        </w:tc>
      </w:tr>
      <w:tr w:rsidR="00A75E54" w:rsidRPr="009D4CF3" w:rsidTr="00A75E54">
        <w:tc>
          <w:tcPr>
            <w:tcW w:w="2453" w:type="dxa"/>
          </w:tcPr>
          <w:p w:rsidR="00A75E54" w:rsidRPr="009D4CF3" w:rsidRDefault="00A75E54" w:rsidP="001F0CA5">
            <w:pPr>
              <w:tabs>
                <w:tab w:val="left" w:pos="65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период</w:t>
            </w:r>
          </w:p>
        </w:tc>
        <w:tc>
          <w:tcPr>
            <w:tcW w:w="1516" w:type="dxa"/>
          </w:tcPr>
          <w:p w:rsidR="00A75E54" w:rsidRPr="009D4CF3" w:rsidRDefault="00A75E54" w:rsidP="001F0CA5">
            <w:pPr>
              <w:pStyle w:val="Con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92" w:type="dxa"/>
            <w:gridSpan w:val="5"/>
          </w:tcPr>
          <w:p w:rsidR="00A75E54" w:rsidRPr="009D4CF3" w:rsidRDefault="00A75E54" w:rsidP="001F0CA5">
            <w:pPr>
              <w:pStyle w:val="Con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CF3">
              <w:rPr>
                <w:rFonts w:ascii="Times New Roman" w:eastAsia="Times New Roman" w:hAnsi="Times New Roman"/>
                <w:sz w:val="24"/>
                <w:szCs w:val="24"/>
              </w:rPr>
              <w:t>Подвижные игры, спортивные праздники, экскурсии, игровые мероприятия, развлечения, детские праздники.</w:t>
            </w:r>
          </w:p>
        </w:tc>
      </w:tr>
    </w:tbl>
    <w:p w:rsidR="004F537B" w:rsidRPr="009D4CF3" w:rsidRDefault="004F537B" w:rsidP="004F537B">
      <w:pPr>
        <w:tabs>
          <w:tab w:val="left" w:pos="49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37B" w:rsidRDefault="004F537B" w:rsidP="004F537B">
      <w:pPr>
        <w:jc w:val="center"/>
      </w:pPr>
    </w:p>
    <w:p w:rsidR="004F537B" w:rsidRDefault="004F537B" w:rsidP="004F537B">
      <w:pPr>
        <w:jc w:val="center"/>
      </w:pPr>
    </w:p>
    <w:p w:rsidR="004F537B" w:rsidRDefault="004F537B" w:rsidP="004F537B">
      <w:pPr>
        <w:jc w:val="center"/>
      </w:pPr>
    </w:p>
    <w:p w:rsidR="004F537B" w:rsidRDefault="004F537B"/>
    <w:sectPr w:rsidR="004F537B" w:rsidSect="000C1CB9">
      <w:pgSz w:w="16838" w:h="11906" w:orient="landscape"/>
      <w:pgMar w:top="1135" w:right="167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145" w:rsidRDefault="00796145" w:rsidP="004F537B">
      <w:pPr>
        <w:spacing w:after="0" w:line="240" w:lineRule="auto"/>
      </w:pPr>
      <w:r>
        <w:separator/>
      </w:r>
    </w:p>
  </w:endnote>
  <w:endnote w:type="continuationSeparator" w:id="0">
    <w:p w:rsidR="00796145" w:rsidRDefault="00796145" w:rsidP="004F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145" w:rsidRDefault="00796145" w:rsidP="004F537B">
      <w:pPr>
        <w:spacing w:after="0" w:line="240" w:lineRule="auto"/>
      </w:pPr>
      <w:r>
        <w:separator/>
      </w:r>
    </w:p>
  </w:footnote>
  <w:footnote w:type="continuationSeparator" w:id="0">
    <w:p w:rsidR="00796145" w:rsidRDefault="00796145" w:rsidP="004F5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37B"/>
    <w:rsid w:val="000521BE"/>
    <w:rsid w:val="00071B14"/>
    <w:rsid w:val="00081EB5"/>
    <w:rsid w:val="000B2C17"/>
    <w:rsid w:val="000C1CB9"/>
    <w:rsid w:val="000F1592"/>
    <w:rsid w:val="00102B03"/>
    <w:rsid w:val="00107410"/>
    <w:rsid w:val="001143DF"/>
    <w:rsid w:val="001665EE"/>
    <w:rsid w:val="00206BD9"/>
    <w:rsid w:val="00262C82"/>
    <w:rsid w:val="002978A7"/>
    <w:rsid w:val="002E63F8"/>
    <w:rsid w:val="0030112A"/>
    <w:rsid w:val="00341A58"/>
    <w:rsid w:val="0036450A"/>
    <w:rsid w:val="0039751D"/>
    <w:rsid w:val="004D35CA"/>
    <w:rsid w:val="004F537B"/>
    <w:rsid w:val="0059513F"/>
    <w:rsid w:val="00713471"/>
    <w:rsid w:val="0073711B"/>
    <w:rsid w:val="00766651"/>
    <w:rsid w:val="00796145"/>
    <w:rsid w:val="007D6DDA"/>
    <w:rsid w:val="00824062"/>
    <w:rsid w:val="0086289B"/>
    <w:rsid w:val="008942F9"/>
    <w:rsid w:val="008E1C26"/>
    <w:rsid w:val="00994758"/>
    <w:rsid w:val="009D4CF3"/>
    <w:rsid w:val="009D524F"/>
    <w:rsid w:val="00A02B8F"/>
    <w:rsid w:val="00A75E54"/>
    <w:rsid w:val="00B21811"/>
    <w:rsid w:val="00B87D42"/>
    <w:rsid w:val="00BC249E"/>
    <w:rsid w:val="00C14735"/>
    <w:rsid w:val="00D37D4E"/>
    <w:rsid w:val="00D41751"/>
    <w:rsid w:val="00D5220B"/>
    <w:rsid w:val="00DF20E9"/>
    <w:rsid w:val="00E954C4"/>
    <w:rsid w:val="00F30AC1"/>
    <w:rsid w:val="00FA002A"/>
    <w:rsid w:val="00FB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53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7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F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53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37B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8E1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2017-07-11T10:20:00Z</cp:lastPrinted>
  <dcterms:created xsi:type="dcterms:W3CDTF">2017-07-11T10:11:00Z</dcterms:created>
  <dcterms:modified xsi:type="dcterms:W3CDTF">2018-10-24T08:27:00Z</dcterms:modified>
</cp:coreProperties>
</file>